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BE2" w:rsidRPr="00122BE2" w:rsidRDefault="00122BE2" w:rsidP="00122BE2">
      <w:pPr>
        <w:spacing w:after="0" w:line="240" w:lineRule="auto"/>
        <w:jc w:val="center"/>
        <w:rPr>
          <w:b/>
          <w:sz w:val="8"/>
        </w:rPr>
      </w:pPr>
    </w:p>
    <w:p w:rsidR="00A52448" w:rsidRDefault="00CB19AB" w:rsidP="0007738C">
      <w:pPr>
        <w:jc w:val="center"/>
        <w:rPr>
          <w:sz w:val="32"/>
        </w:rPr>
      </w:pPr>
      <w:r w:rsidRPr="00CB19AB">
        <w:rPr>
          <w:b/>
          <w:sz w:val="32"/>
        </w:rPr>
        <w:t>Žádost o poskytnutí dotace z rozpočtu obce Hrubá Skála</w:t>
      </w:r>
      <w:r w:rsidRPr="00CB19AB">
        <w:rPr>
          <w:sz w:val="32"/>
        </w:rPr>
        <w:br/>
        <w:t>žádost pro rok</w:t>
      </w:r>
      <w:r w:rsidR="0007738C">
        <w:rPr>
          <w:sz w:val="32"/>
        </w:rPr>
        <w:t xml:space="preserve"> 2024</w:t>
      </w:r>
    </w:p>
    <w:p w:rsidR="0007738C" w:rsidRDefault="00CB19AB" w:rsidP="00CB19AB">
      <w:pPr>
        <w:rPr>
          <w:sz w:val="24"/>
          <w:szCs w:val="24"/>
        </w:rPr>
      </w:pPr>
      <w:r w:rsidRPr="00CB19AB">
        <w:rPr>
          <w:sz w:val="24"/>
          <w:szCs w:val="24"/>
        </w:rPr>
        <w:t>datum přijetí žádosti:</w:t>
      </w:r>
      <w:r w:rsidR="0007738C">
        <w:rPr>
          <w:sz w:val="24"/>
          <w:szCs w:val="24"/>
        </w:rPr>
        <w:tab/>
      </w:r>
      <w:r w:rsidR="0007738C">
        <w:rPr>
          <w:sz w:val="24"/>
          <w:szCs w:val="24"/>
        </w:rPr>
        <w:tab/>
      </w:r>
      <w:r w:rsidR="0007738C">
        <w:rPr>
          <w:sz w:val="24"/>
          <w:szCs w:val="24"/>
        </w:rPr>
        <w:tab/>
      </w:r>
      <w:r w:rsidR="0007738C">
        <w:rPr>
          <w:sz w:val="24"/>
          <w:szCs w:val="24"/>
        </w:rPr>
        <w:tab/>
      </w:r>
      <w:r w:rsidR="0007738C">
        <w:rPr>
          <w:sz w:val="24"/>
          <w:szCs w:val="24"/>
        </w:rPr>
        <w:tab/>
      </w:r>
      <w:r w:rsidR="0007738C" w:rsidRPr="00CB19AB">
        <w:rPr>
          <w:sz w:val="24"/>
          <w:szCs w:val="24"/>
        </w:rPr>
        <w:t>evidenční číslo žádosti</w:t>
      </w:r>
      <w:r w:rsidR="0007738C" w:rsidRPr="0007738C">
        <w:rPr>
          <w:sz w:val="24"/>
        </w:rPr>
        <w:t>:</w:t>
      </w:r>
    </w:p>
    <w:tbl>
      <w:tblPr>
        <w:tblW w:w="9084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3440"/>
        <w:gridCol w:w="1102"/>
        <w:gridCol w:w="4542"/>
      </w:tblGrid>
      <w:tr w:rsidR="00CB19AB" w:rsidRPr="00CB19AB" w:rsidTr="00CB19AB">
        <w:trPr>
          <w:trHeight w:val="276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54" w:rsidRDefault="00CB19AB" w:rsidP="00CB19A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CB19A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Žadatel</w:t>
            </w:r>
            <w:r w:rsidR="00B14454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:</w:t>
            </w:r>
          </w:p>
          <w:p w:rsidR="00CB19AB" w:rsidRPr="00CB19AB" w:rsidRDefault="00B14454" w:rsidP="00CB19A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název organizace, obchodní firma, spolek, sdružení</w:t>
            </w:r>
            <w:r w:rsidR="00CB49A1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, FO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19AB" w:rsidRPr="00CB19AB" w:rsidRDefault="00CB19AB" w:rsidP="00CB19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CB19AB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CB19AB" w:rsidRPr="00CB19AB" w:rsidTr="00CB19AB">
        <w:trPr>
          <w:trHeight w:val="276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54" w:rsidRDefault="00CB19AB" w:rsidP="00CB19A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CB19A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Forma právnické osoby</w:t>
            </w:r>
            <w:r w:rsidR="00B14454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:</w:t>
            </w:r>
          </w:p>
          <w:p w:rsidR="00CB19AB" w:rsidRPr="00CB19AB" w:rsidRDefault="00CB19AB" w:rsidP="00CB19A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CB19AB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spolek, OPS, </w:t>
            </w:r>
            <w:proofErr w:type="spellStart"/>
            <w:r w:rsidRPr="00CB19AB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apod</w:t>
            </w:r>
            <w:proofErr w:type="spellEnd"/>
            <w:r w:rsidRPr="00CB19AB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….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9AB" w:rsidRPr="00CB19AB" w:rsidRDefault="00CB19AB" w:rsidP="00CB19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CB19AB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CB19AB" w:rsidRPr="00CB19AB" w:rsidTr="00CB19AB">
        <w:trPr>
          <w:trHeight w:val="276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9AB" w:rsidRDefault="00CB19AB" w:rsidP="00B1445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CB19A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Sídlo žadatele</w:t>
            </w:r>
            <w:r w:rsidR="00B14454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:</w:t>
            </w:r>
          </w:p>
          <w:p w:rsidR="0007738C" w:rsidRDefault="0007738C" w:rsidP="00B1445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  <w:p w:rsidR="00B14454" w:rsidRPr="00CB19AB" w:rsidRDefault="00B14454" w:rsidP="00B1445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9AB" w:rsidRPr="00CB19AB" w:rsidRDefault="00CB19AB" w:rsidP="00CB19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CB19AB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CB19AB" w:rsidRPr="00CB19AB" w:rsidTr="00CB19AB">
        <w:trPr>
          <w:trHeight w:val="276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9AB" w:rsidRPr="00CB19AB" w:rsidRDefault="00B14454" w:rsidP="00CB19A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IČ</w:t>
            </w:r>
            <w:r w:rsidR="00CB49A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: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cs-CZ"/>
              </w:rPr>
              <w:t>(bylo-li přiděleno)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9AB" w:rsidRPr="00CB19AB" w:rsidRDefault="00CB19AB" w:rsidP="00CB19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CB19AB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CB19AB" w:rsidRPr="00CB19AB" w:rsidTr="00CB19AB">
        <w:trPr>
          <w:trHeight w:val="276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9AB" w:rsidRDefault="00CB19AB" w:rsidP="00CB19A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B19A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Účel</w:t>
            </w:r>
            <w:r w:rsidR="00CB49A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:</w:t>
            </w:r>
          </w:p>
          <w:p w:rsidR="00CB49A1" w:rsidRPr="00CB49A1" w:rsidRDefault="00CB49A1" w:rsidP="00CB19A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cs-CZ"/>
              </w:rPr>
            </w:pPr>
            <w:r w:rsidRPr="00CB49A1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cs-CZ"/>
              </w:rPr>
              <w:t>na který chce žadatel dotaci použít</w:t>
            </w:r>
          </w:p>
          <w:p w:rsidR="00B14454" w:rsidRDefault="00B14454" w:rsidP="00CB19A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:rsidR="00B14454" w:rsidRPr="00CB19AB" w:rsidRDefault="00B14454" w:rsidP="00CB19A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9AB" w:rsidRPr="00CB19AB" w:rsidRDefault="00CB19AB" w:rsidP="00CB19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CB19AB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CB19AB" w:rsidRPr="00CB19AB" w:rsidTr="00CB19AB">
        <w:trPr>
          <w:trHeight w:val="293"/>
        </w:trPr>
        <w:tc>
          <w:tcPr>
            <w:tcW w:w="3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54" w:rsidRDefault="00CB19AB" w:rsidP="00CB19A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B19A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Statutární zástupce žadatele</w:t>
            </w:r>
            <w:r w:rsidR="00B1445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:</w:t>
            </w:r>
          </w:p>
          <w:p w:rsidR="00CB19AB" w:rsidRPr="00CB19AB" w:rsidRDefault="00CB19AB" w:rsidP="00CB19A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CB19AB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jméno, příjmení, funkce</w:t>
            </w:r>
          </w:p>
        </w:tc>
        <w:tc>
          <w:tcPr>
            <w:tcW w:w="56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9AB" w:rsidRPr="00CB19AB" w:rsidRDefault="00CB19AB" w:rsidP="00CB19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CB19AB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CB19AB" w:rsidRPr="00CB19AB" w:rsidTr="00CB19AB">
        <w:trPr>
          <w:trHeight w:val="293"/>
        </w:trPr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AB" w:rsidRPr="00CB19AB" w:rsidRDefault="00CB19AB" w:rsidP="00CB19A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AB" w:rsidRPr="00CB19AB" w:rsidRDefault="00CB19AB" w:rsidP="00CB19A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</w:tr>
      <w:tr w:rsidR="00CB19AB" w:rsidRPr="00CB19AB" w:rsidTr="00CB19AB">
        <w:trPr>
          <w:trHeight w:val="276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9AB" w:rsidRPr="00CB19AB" w:rsidRDefault="00CB19AB" w:rsidP="00CB19A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B19A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Telefon</w:t>
            </w:r>
            <w:r w:rsidR="00CB49A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9AB" w:rsidRPr="00CB19AB" w:rsidRDefault="00CB19AB" w:rsidP="00CB19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CB19AB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CB19AB" w:rsidRPr="00CB19AB" w:rsidTr="00CB19AB">
        <w:trPr>
          <w:trHeight w:val="288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9AB" w:rsidRPr="00CB19AB" w:rsidRDefault="00CB19AB" w:rsidP="00CB19A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B19A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E-mail</w:t>
            </w:r>
            <w:r w:rsidR="00CB49A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9AB" w:rsidRPr="00CB19AB" w:rsidRDefault="00CB19AB" w:rsidP="00CB19AB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  <w:u w:val="single"/>
                <w:lang w:eastAsia="cs-CZ"/>
              </w:rPr>
            </w:pPr>
            <w:r w:rsidRPr="00CB19AB">
              <w:rPr>
                <w:rFonts w:eastAsia="Times New Roman" w:cstheme="minorHAnsi"/>
                <w:color w:val="0000FF"/>
                <w:sz w:val="24"/>
                <w:szCs w:val="24"/>
                <w:u w:val="single"/>
                <w:lang w:eastAsia="cs-CZ"/>
              </w:rPr>
              <w:t> </w:t>
            </w:r>
          </w:p>
        </w:tc>
      </w:tr>
      <w:tr w:rsidR="00CB19AB" w:rsidRPr="00CB19AB" w:rsidTr="00CB19AB">
        <w:trPr>
          <w:trHeight w:val="276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9AB" w:rsidRPr="00CB19AB" w:rsidRDefault="00CB49A1" w:rsidP="00CB49A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CB49A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P</w:t>
            </w:r>
            <w:r w:rsidR="00CB19AB" w:rsidRPr="00CB19AB"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eněžní ústav</w:t>
            </w:r>
            <w:r w:rsidRPr="00CB49A1"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9AB" w:rsidRPr="00CB19AB" w:rsidRDefault="00CB19AB" w:rsidP="00CB19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CB19AB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CB19AB" w:rsidRPr="00CB19AB" w:rsidTr="00CB19AB">
        <w:trPr>
          <w:trHeight w:val="276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9AB" w:rsidRPr="00CB19AB" w:rsidRDefault="00CB49A1" w:rsidP="00CB19A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CB49A1"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Č</w:t>
            </w:r>
            <w:r w:rsidR="00CB19AB" w:rsidRPr="00CB19AB"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íslo účtu a kód banky</w:t>
            </w: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AB" w:rsidRPr="00CB19AB" w:rsidRDefault="00CB19AB" w:rsidP="00CB19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CB19AB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CB19AB" w:rsidRPr="00CB19AB" w:rsidTr="00CB19AB">
        <w:trPr>
          <w:trHeight w:val="276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19AB" w:rsidRPr="00CB19AB" w:rsidRDefault="00CB49A1" w:rsidP="00CB19A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 xml:space="preserve">Požadovaná částka: </w:t>
            </w:r>
            <w:r w:rsidRPr="00CB49A1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cs-CZ"/>
              </w:rPr>
              <w:t>(v Kč)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19AB" w:rsidRPr="00CB19AB" w:rsidRDefault="00CB19AB" w:rsidP="00CB19A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CB19AB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CB19AB" w:rsidRPr="00CB19AB" w:rsidTr="00122BE2">
        <w:trPr>
          <w:trHeight w:val="276"/>
        </w:trPr>
        <w:tc>
          <w:tcPr>
            <w:tcW w:w="9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BE2" w:rsidRDefault="00CB19AB" w:rsidP="00122B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CB19A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Popis činnosti organizace</w:t>
            </w:r>
            <w:r w:rsidR="00122BE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:</w:t>
            </w:r>
            <w:r w:rsidR="00122BE2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</w:t>
            </w:r>
          </w:p>
          <w:p w:rsidR="00CB19AB" w:rsidRPr="00CB19AB" w:rsidRDefault="00CB19AB" w:rsidP="00122B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CB19AB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zaměření činnosti organizace, přehled o pravidelné činnosti a dosažených výsledcích</w:t>
            </w:r>
          </w:p>
        </w:tc>
      </w:tr>
      <w:tr w:rsidR="00122BE2" w:rsidRPr="00CB19AB" w:rsidTr="00122BE2">
        <w:trPr>
          <w:trHeight w:val="2052"/>
        </w:trPr>
        <w:tc>
          <w:tcPr>
            <w:tcW w:w="9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BE2" w:rsidRDefault="00122BE2" w:rsidP="00CB19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  <w:p w:rsidR="00122BE2" w:rsidRDefault="00122BE2" w:rsidP="00CB19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  <w:p w:rsidR="00122BE2" w:rsidRDefault="00122BE2" w:rsidP="00CB19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  <w:p w:rsidR="00122BE2" w:rsidRDefault="00122BE2" w:rsidP="00CB19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  <w:p w:rsidR="00122BE2" w:rsidRDefault="00122BE2" w:rsidP="00CB19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  <w:p w:rsidR="0007738C" w:rsidRDefault="0007738C" w:rsidP="00CB19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  <w:p w:rsidR="00122BE2" w:rsidRDefault="00122BE2" w:rsidP="00CB19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  <w:p w:rsidR="00122BE2" w:rsidRDefault="00122BE2" w:rsidP="00CB19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  <w:p w:rsidR="00122BE2" w:rsidRDefault="00122BE2" w:rsidP="00CB19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  <w:p w:rsidR="00122BE2" w:rsidRDefault="00122BE2" w:rsidP="00CB19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  <w:p w:rsidR="00122BE2" w:rsidRDefault="00122BE2" w:rsidP="00CB19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  <w:p w:rsidR="00122BE2" w:rsidRPr="00CB19AB" w:rsidRDefault="00122BE2" w:rsidP="00122B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</w:tr>
      <w:tr w:rsidR="00122BE2" w:rsidRPr="00CB19AB" w:rsidTr="00122BE2">
        <w:trPr>
          <w:trHeight w:val="1105"/>
        </w:trPr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22BE2" w:rsidRPr="00122BE2" w:rsidRDefault="00122BE2" w:rsidP="00122BE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122BE2"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Datum vyhotovení žádosti: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2BE2" w:rsidRPr="00122BE2" w:rsidRDefault="00122BE2" w:rsidP="00122BE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122BE2"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Podpis žadatele:</w:t>
            </w:r>
          </w:p>
        </w:tc>
      </w:tr>
    </w:tbl>
    <w:p w:rsidR="00CB19AB" w:rsidRPr="00CB19AB" w:rsidRDefault="00CB19AB" w:rsidP="00122BE2">
      <w:pPr>
        <w:rPr>
          <w:sz w:val="32"/>
        </w:rPr>
      </w:pPr>
    </w:p>
    <w:sectPr w:rsidR="00CB19AB" w:rsidRPr="00CB19AB" w:rsidSect="00122BE2">
      <w:headerReference w:type="default" r:id="rId6"/>
      <w:type w:val="continuous"/>
      <w:pgSz w:w="11906" w:h="16838"/>
      <w:pgMar w:top="897" w:right="1417" w:bottom="568" w:left="1417" w:header="566" w:footer="708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58A" w:rsidRDefault="0037558A" w:rsidP="00FD0E25">
      <w:pPr>
        <w:spacing w:after="0" w:line="240" w:lineRule="auto"/>
      </w:pPr>
      <w:r>
        <w:separator/>
      </w:r>
    </w:p>
  </w:endnote>
  <w:endnote w:type="continuationSeparator" w:id="0">
    <w:p w:rsidR="0037558A" w:rsidRDefault="0037558A" w:rsidP="00FD0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58A" w:rsidRDefault="0037558A" w:rsidP="00FD0E25">
      <w:pPr>
        <w:spacing w:after="0" w:line="240" w:lineRule="auto"/>
      </w:pPr>
      <w:r>
        <w:separator/>
      </w:r>
    </w:p>
  </w:footnote>
  <w:footnote w:type="continuationSeparator" w:id="0">
    <w:p w:rsidR="0037558A" w:rsidRDefault="0037558A" w:rsidP="00FD0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E25" w:rsidRPr="00FD0E25" w:rsidRDefault="00FD0E25" w:rsidP="00FD0E25">
    <w:pPr>
      <w:pStyle w:val="Zhlav"/>
      <w:tabs>
        <w:tab w:val="clear" w:pos="4536"/>
        <w:tab w:val="clear" w:pos="9072"/>
        <w:tab w:val="left" w:pos="1392"/>
      </w:tabs>
      <w:rPr>
        <w:sz w:val="12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18415</wp:posOffset>
          </wp:positionH>
          <wp:positionV relativeFrom="paragraph">
            <wp:posOffset>0</wp:posOffset>
          </wp:positionV>
          <wp:extent cx="819150" cy="815340"/>
          <wp:effectExtent l="19050" t="0" r="0" b="0"/>
          <wp:wrapSquare wrapText="bothSides"/>
          <wp:docPr id="2" name="Obrázek 1" descr="Hrubá Skála - ZN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ubá Skála - ZNA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9150" cy="815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FD0E25" w:rsidRDefault="00FD0E25" w:rsidP="00FD0E25">
    <w:pPr>
      <w:pStyle w:val="Zhlav"/>
      <w:tabs>
        <w:tab w:val="clear" w:pos="4536"/>
        <w:tab w:val="clear" w:pos="9072"/>
        <w:tab w:val="left" w:pos="1701"/>
      </w:tabs>
      <w:rPr>
        <w:b/>
        <w:sz w:val="28"/>
      </w:rPr>
    </w:pPr>
    <w:r>
      <w:tab/>
    </w:r>
    <w:r w:rsidRPr="00FD0E25">
      <w:rPr>
        <w:b/>
        <w:sz w:val="28"/>
      </w:rPr>
      <w:t>Obec Hrubá Skála</w:t>
    </w:r>
  </w:p>
  <w:p w:rsidR="00FD0E25" w:rsidRDefault="00FD0E25" w:rsidP="00FD0E25">
    <w:pPr>
      <w:pStyle w:val="Zhlav"/>
      <w:tabs>
        <w:tab w:val="clear" w:pos="4536"/>
        <w:tab w:val="clear" w:pos="9072"/>
        <w:tab w:val="left" w:pos="1701"/>
      </w:tabs>
    </w:pPr>
    <w:r>
      <w:rPr>
        <w:b/>
      </w:rPr>
      <w:tab/>
    </w:r>
    <w:r w:rsidRPr="00FD0E25">
      <w:t>Doubravice 37</w:t>
    </w:r>
  </w:p>
  <w:p w:rsidR="00FD0E25" w:rsidRPr="00FD0E25" w:rsidRDefault="00FD0E25" w:rsidP="00FD0E25">
    <w:pPr>
      <w:pStyle w:val="Zhlav"/>
      <w:tabs>
        <w:tab w:val="clear" w:pos="4536"/>
        <w:tab w:val="clear" w:pos="9072"/>
        <w:tab w:val="left" w:pos="1701"/>
      </w:tabs>
    </w:pPr>
    <w:r>
      <w:tab/>
      <w:t>511 01 Turnov</w:t>
    </w:r>
  </w:p>
  <w:p w:rsidR="00FD0E25" w:rsidRDefault="00FD0E25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D0E25"/>
    <w:rsid w:val="0007738C"/>
    <w:rsid w:val="000D266D"/>
    <w:rsid w:val="00122BE2"/>
    <w:rsid w:val="00275735"/>
    <w:rsid w:val="0037558A"/>
    <w:rsid w:val="0049122B"/>
    <w:rsid w:val="00503C42"/>
    <w:rsid w:val="006146FC"/>
    <w:rsid w:val="00802ADC"/>
    <w:rsid w:val="009A26CD"/>
    <w:rsid w:val="00A52448"/>
    <w:rsid w:val="00AD4B57"/>
    <w:rsid w:val="00B14454"/>
    <w:rsid w:val="00B2071E"/>
    <w:rsid w:val="00CB19AB"/>
    <w:rsid w:val="00CB49A1"/>
    <w:rsid w:val="00FD0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266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D0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0E25"/>
  </w:style>
  <w:style w:type="paragraph" w:styleId="Zpat">
    <w:name w:val="footer"/>
    <w:basedOn w:val="Normln"/>
    <w:link w:val="ZpatChar"/>
    <w:uiPriority w:val="99"/>
    <w:semiHidden/>
    <w:unhideWhenUsed/>
    <w:rsid w:val="00FD0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D0E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96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2024-01-08T15:01:00Z</cp:lastPrinted>
  <dcterms:created xsi:type="dcterms:W3CDTF">2024-01-08T13:54:00Z</dcterms:created>
  <dcterms:modified xsi:type="dcterms:W3CDTF">2024-01-08T16:13:00Z</dcterms:modified>
</cp:coreProperties>
</file>